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Obec Loukov</w:t>
      </w:r>
    </w:p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Rozpočtové </w:t>
      </w:r>
      <w:r w:rsidR="00C73B09">
        <w:rPr>
          <w:rFonts w:ascii="Times New Roman" w:eastAsia="Times New Roman" w:hAnsi="Times New Roman" w:cs="Times New Roman"/>
          <w:sz w:val="40"/>
        </w:rPr>
        <w:t>změny pro úpravu rozpočtu - 2019</w:t>
      </w:r>
    </w:p>
    <w:p w:rsidR="00606173" w:rsidRDefault="00AA4B0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Rozpočtové opatření č. 13</w:t>
      </w:r>
    </w:p>
    <w:p w:rsidR="00606173" w:rsidRDefault="006061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PŘÍJMY: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5"/>
        <w:gridCol w:w="1471"/>
        <w:gridCol w:w="699"/>
        <w:gridCol w:w="1394"/>
        <w:gridCol w:w="1286"/>
        <w:gridCol w:w="2615"/>
      </w:tblGrid>
      <w:tr w:rsidR="00606173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Oddíl,§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Snížit (-) </w:t>
            </w:r>
          </w:p>
        </w:tc>
      </w:tr>
      <w:tr w:rsidR="00912530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FE1B9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1111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FE1B9D" w:rsidP="006B33F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Times New Roman" w:hAnsi="Arial" w:cs="Arial"/>
                <w:sz w:val="32"/>
                <w:szCs w:val="32"/>
              </w:rPr>
              <w:t>+     3.927,84</w:t>
            </w:r>
            <w:proofErr w:type="gramEnd"/>
          </w:p>
        </w:tc>
      </w:tr>
      <w:tr w:rsidR="00281CD4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CD4" w:rsidRPr="00912530" w:rsidRDefault="00281CD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CD4" w:rsidRPr="00912530" w:rsidRDefault="00281CD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CD4" w:rsidRPr="00912530" w:rsidRDefault="00281CD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CD4" w:rsidRPr="00912530" w:rsidRDefault="00281CD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CD4" w:rsidRDefault="00FE1B9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1112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CD4" w:rsidRDefault="00FE1B9D" w:rsidP="006B33F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Times New Roman" w:hAnsi="Arial" w:cs="Arial"/>
                <w:sz w:val="32"/>
                <w:szCs w:val="32"/>
              </w:rPr>
              <w:t>+     4.555,45</w:t>
            </w:r>
            <w:proofErr w:type="gramEnd"/>
          </w:p>
        </w:tc>
      </w:tr>
      <w:tr w:rsidR="00FC58BE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912530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912530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912530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912530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FE1B9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1113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FE1B9D" w:rsidP="006B33F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Times New Roman" w:hAnsi="Arial" w:cs="Arial"/>
                <w:sz w:val="32"/>
                <w:szCs w:val="32"/>
              </w:rPr>
              <w:t>+     3.846,91</w:t>
            </w:r>
            <w:proofErr w:type="gramEnd"/>
          </w:p>
        </w:tc>
      </w:tr>
      <w:tr w:rsidR="00F86F65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Pr="00912530" w:rsidRDefault="00F86F6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Pr="00912530" w:rsidRDefault="00F86F6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Pr="00912530" w:rsidRDefault="00F86F6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Pr="00912530" w:rsidRDefault="00F86F6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Default="00FE1B9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1121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Default="00FE1B9D" w:rsidP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Times New Roman" w:hAnsi="Arial" w:cs="Arial"/>
                <w:sz w:val="32"/>
                <w:szCs w:val="32"/>
              </w:rPr>
              <w:t>+   30.132,25</w:t>
            </w:r>
            <w:proofErr w:type="gramEnd"/>
          </w:p>
        </w:tc>
      </w:tr>
      <w:tr w:rsidR="006B33FB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Pr="00912530" w:rsidRDefault="006B33F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Pr="00912530" w:rsidRDefault="006B33F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Pr="00912530" w:rsidRDefault="006B33F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Pr="00912530" w:rsidRDefault="006B33F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FE1B9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1122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Pr="00FE1B9D" w:rsidRDefault="00FE1B9D" w:rsidP="00FE1B9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gramStart"/>
            <w:r w:rsidRPr="00FE1B9D">
              <w:rPr>
                <w:rFonts w:ascii="Arial" w:eastAsia="Times New Roman" w:hAnsi="Arial" w:cs="Arial"/>
                <w:sz w:val="32"/>
                <w:szCs w:val="32"/>
              </w:rPr>
              <w:t>-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FE1B9D">
              <w:rPr>
                <w:rFonts w:ascii="Arial" w:eastAsia="Times New Roman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 75.436,</w:t>
            </w:r>
            <w:proofErr w:type="gramEnd"/>
            <w:r>
              <w:rPr>
                <w:rFonts w:ascii="Arial" w:eastAsia="Times New Roman" w:hAnsi="Arial" w:cs="Arial"/>
                <w:sz w:val="32"/>
                <w:szCs w:val="32"/>
              </w:rPr>
              <w:t>-</w:t>
            </w:r>
          </w:p>
        </w:tc>
      </w:tr>
      <w:tr w:rsidR="00F86F65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Pr="00912530" w:rsidRDefault="00F86F6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Pr="00912530" w:rsidRDefault="00F86F6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Pr="00912530" w:rsidRDefault="00F86F6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Pr="00912530" w:rsidRDefault="00F86F6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Default="00FE1B9D" w:rsidP="006B33F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1211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Default="00FE1B9D" w:rsidP="006B33F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- 157.160,58</w:t>
            </w:r>
          </w:p>
        </w:tc>
      </w:tr>
      <w:tr w:rsidR="00FE1B9D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Pr="00912530" w:rsidRDefault="00FE1B9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Pr="00912530" w:rsidRDefault="00FE1B9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Pr="00912530" w:rsidRDefault="00FE1B9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Pr="00912530" w:rsidRDefault="00FE1B9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FE1B9D" w:rsidP="006B33F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1334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FE1B9D" w:rsidP="006B33F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Times New Roman" w:hAnsi="Arial" w:cs="Arial"/>
                <w:sz w:val="32"/>
                <w:szCs w:val="32"/>
              </w:rPr>
              <w:t>+            0,06</w:t>
            </w:r>
            <w:proofErr w:type="gramEnd"/>
          </w:p>
        </w:tc>
      </w:tr>
      <w:tr w:rsidR="00FE1B9D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Pr="00912530" w:rsidRDefault="00FE1B9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Pr="00912530" w:rsidRDefault="00FE1B9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Pr="00912530" w:rsidRDefault="00FE1B9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Pr="00912530" w:rsidRDefault="00FE1B9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FE1B9D" w:rsidP="006B33F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1381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FE1B9D" w:rsidP="006B33F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Times New Roman" w:hAnsi="Arial" w:cs="Arial"/>
                <w:sz w:val="32"/>
                <w:szCs w:val="32"/>
              </w:rPr>
              <w:t>-           44,59</w:t>
            </w:r>
            <w:proofErr w:type="gramEnd"/>
          </w:p>
        </w:tc>
      </w:tr>
      <w:tr w:rsidR="00FE1B9D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Pr="00912530" w:rsidRDefault="00FE1B9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Pr="00912530" w:rsidRDefault="00FE1B9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Pr="00912530" w:rsidRDefault="00FE1B9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Pr="00912530" w:rsidRDefault="00FE1B9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FE1B9D" w:rsidP="006B33F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1382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FE1B9D" w:rsidP="006B33F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Times New Roman" w:hAnsi="Arial" w:cs="Arial"/>
                <w:sz w:val="32"/>
                <w:szCs w:val="32"/>
              </w:rPr>
              <w:t>+          70,21</w:t>
            </w:r>
            <w:proofErr w:type="gramEnd"/>
          </w:p>
        </w:tc>
      </w:tr>
      <w:tr w:rsidR="00FE1B9D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Pr="00912530" w:rsidRDefault="00FE1B9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Pr="00912530" w:rsidRDefault="00FE1B9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Pr="00912530" w:rsidRDefault="00FE1B9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Pr="00912530" w:rsidRDefault="00FE1B9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FE1B9D" w:rsidP="006B33F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1511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FE1B9D" w:rsidP="006B33F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Times New Roman" w:hAnsi="Arial" w:cs="Arial"/>
                <w:sz w:val="32"/>
                <w:szCs w:val="32"/>
              </w:rPr>
              <w:t>+   80.584,40</w:t>
            </w:r>
            <w:proofErr w:type="gramEnd"/>
          </w:p>
        </w:tc>
      </w:tr>
      <w:tr w:rsidR="00FE1B9D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Pr="00912530" w:rsidRDefault="00FE1B9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Pr="00912530" w:rsidRDefault="00FE1B9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Pr="00912530" w:rsidRDefault="00FE1B9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Pr="00912530" w:rsidRDefault="00FE1B9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FE1B9D" w:rsidP="006B33F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4116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FE1B9D" w:rsidP="006B33F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Times New Roman" w:hAnsi="Arial" w:cs="Arial"/>
                <w:sz w:val="32"/>
                <w:szCs w:val="32"/>
              </w:rPr>
              <w:t>+   15.300,</w:t>
            </w:r>
            <w:proofErr w:type="gramEnd"/>
            <w:r>
              <w:rPr>
                <w:rFonts w:ascii="Arial" w:eastAsia="Times New Roman" w:hAnsi="Arial" w:cs="Arial"/>
                <w:sz w:val="32"/>
                <w:szCs w:val="32"/>
              </w:rPr>
              <w:t>-</w:t>
            </w:r>
          </w:p>
        </w:tc>
      </w:tr>
      <w:tr w:rsidR="00FE1B9D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Pr="00912530" w:rsidRDefault="00FE1B9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Pr="00912530" w:rsidRDefault="00FE1B9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Pr="00912530" w:rsidRDefault="00FE1B9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Pr="00912530" w:rsidRDefault="00FE1B9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3612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FE1B9D" w:rsidP="006B33F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2132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FE1B9D" w:rsidP="006B33F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Times New Roman" w:hAnsi="Arial" w:cs="Arial"/>
                <w:sz w:val="32"/>
                <w:szCs w:val="32"/>
              </w:rPr>
              <w:t>-      3.168,</w:t>
            </w:r>
            <w:proofErr w:type="gramEnd"/>
            <w:r>
              <w:rPr>
                <w:rFonts w:ascii="Arial" w:eastAsia="Times New Roman" w:hAnsi="Arial" w:cs="Arial"/>
                <w:sz w:val="32"/>
                <w:szCs w:val="32"/>
              </w:rPr>
              <w:t>-</w:t>
            </w:r>
          </w:p>
        </w:tc>
      </w:tr>
      <w:tr w:rsidR="00AB6386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386" w:rsidRPr="00912530" w:rsidRDefault="00AB63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386" w:rsidRPr="00912530" w:rsidRDefault="00AB63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386" w:rsidRPr="00912530" w:rsidRDefault="00AB63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386" w:rsidRDefault="00AB63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6171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386" w:rsidRDefault="00AB6386" w:rsidP="006B33F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2132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386" w:rsidRDefault="00AB6386" w:rsidP="006B33F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Times New Roman" w:hAnsi="Arial" w:cs="Arial"/>
                <w:sz w:val="32"/>
                <w:szCs w:val="32"/>
              </w:rPr>
              <w:t>+   97.392,05</w:t>
            </w:r>
            <w:proofErr w:type="gramEnd"/>
          </w:p>
        </w:tc>
      </w:tr>
    </w:tbl>
    <w:p w:rsidR="00912530" w:rsidRDefault="00912530" w:rsidP="00912530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                                                                             </w:t>
      </w:r>
    </w:p>
    <w:p w:rsidR="00606173" w:rsidRPr="00912530" w:rsidRDefault="00912530" w:rsidP="0091253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                                              </w:t>
      </w:r>
      <w:r w:rsidR="00AB6386">
        <w:rPr>
          <w:rFonts w:ascii="Arial" w:eastAsia="Times New Roman" w:hAnsi="Arial" w:cs="Arial"/>
          <w:sz w:val="32"/>
          <w:szCs w:val="32"/>
        </w:rPr>
        <w:t xml:space="preserve">                                 </w:t>
      </w:r>
      <w:r w:rsidR="00FE1B9D">
        <w:rPr>
          <w:rFonts w:ascii="Arial" w:eastAsia="Times New Roman" w:hAnsi="Arial" w:cs="Arial"/>
          <w:sz w:val="32"/>
          <w:szCs w:val="32"/>
        </w:rPr>
        <w:t xml:space="preserve"> </w:t>
      </w:r>
      <w:r w:rsidR="00AB6386">
        <w:rPr>
          <w:rFonts w:ascii="Arial" w:eastAsia="Times New Roman" w:hAnsi="Arial" w:cs="Arial"/>
          <w:sz w:val="32"/>
          <w:szCs w:val="32"/>
        </w:rPr>
        <w:t>0,-</w:t>
      </w:r>
    </w:p>
    <w:p w:rsidR="00606173" w:rsidRDefault="00606173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</w:rPr>
      </w:pPr>
    </w:p>
    <w:p w:rsidR="00606173" w:rsidRDefault="006061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E1B9D" w:rsidRDefault="00FE1B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E1B9D" w:rsidRDefault="00FE1B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E1B9D" w:rsidRDefault="00FE1B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E1B9D" w:rsidRDefault="00FE1B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E1B9D" w:rsidRDefault="00FE1B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E1B9D" w:rsidRDefault="00FE1B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E1B9D" w:rsidRDefault="00FE1B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E1B9D" w:rsidRDefault="00FE1B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E1B9D" w:rsidRDefault="00FE1B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E1B9D" w:rsidRDefault="00FE1B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E1B9D" w:rsidRDefault="00FE1B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E1B9D" w:rsidRDefault="00FE1B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E1B9D" w:rsidRDefault="00FE1B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E1B9D" w:rsidRDefault="00FE1B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E1B9D" w:rsidRDefault="00FE1B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E1B9D" w:rsidRDefault="00FE1B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VÝDAJE :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5"/>
        <w:gridCol w:w="1469"/>
        <w:gridCol w:w="699"/>
        <w:gridCol w:w="1393"/>
        <w:gridCol w:w="1286"/>
        <w:gridCol w:w="2618"/>
      </w:tblGrid>
      <w:tr w:rsidR="00606173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Oddíl,§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Snížit (-) </w:t>
            </w:r>
          </w:p>
        </w:tc>
      </w:tr>
      <w:tr w:rsidR="00606173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6061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085" w:rsidRDefault="004800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606173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4D5C7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1031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4D5C7F" w:rsidP="000C1FF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4D5C7F" w:rsidP="00FC58BE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+        700,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CC03A5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Default="00CC03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Default="00CC03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CC03A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4D5C7F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3314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4D5C7F" w:rsidP="00D773AF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4D5C7F" w:rsidP="00F86F65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sz w:val="32"/>
                <w:szCs w:val="32"/>
              </w:rPr>
              <w:t>+     2.598,</w:t>
            </w:r>
            <w:proofErr w:type="gramEnd"/>
            <w:r>
              <w:rPr>
                <w:rFonts w:ascii="Arial" w:eastAsia="Arial" w:hAnsi="Arial" w:cs="Arial"/>
                <w:sz w:val="32"/>
                <w:szCs w:val="32"/>
              </w:rPr>
              <w:t>-</w:t>
            </w:r>
          </w:p>
        </w:tc>
      </w:tr>
      <w:tr w:rsidR="001B05B9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1B0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1B0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Pr="00480085" w:rsidRDefault="001B05B9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4D5C7F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3612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4D5C7F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4D5C7F" w:rsidP="00F86F65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sz w:val="32"/>
                <w:szCs w:val="32"/>
              </w:rPr>
              <w:t>+   19.966,</w:t>
            </w:r>
            <w:proofErr w:type="gramEnd"/>
            <w:r>
              <w:rPr>
                <w:rFonts w:ascii="Arial" w:eastAsia="Arial" w:hAnsi="Arial" w:cs="Arial"/>
                <w:sz w:val="32"/>
                <w:szCs w:val="32"/>
              </w:rPr>
              <w:t>-</w:t>
            </w:r>
          </w:p>
        </w:tc>
      </w:tr>
      <w:tr w:rsidR="00D773AF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Default="00D773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Default="00D773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Pr="00480085" w:rsidRDefault="00D773AF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Default="004D5C7F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3613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Default="004D5C7F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5021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Default="004D5C7F" w:rsidP="00F86F65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sz w:val="32"/>
                <w:szCs w:val="32"/>
              </w:rPr>
              <w:t>+      6.000,</w:t>
            </w:r>
            <w:proofErr w:type="gramEnd"/>
            <w:r>
              <w:rPr>
                <w:rFonts w:ascii="Arial" w:eastAsia="Arial" w:hAnsi="Arial" w:cs="Arial"/>
                <w:sz w:val="32"/>
                <w:szCs w:val="32"/>
              </w:rPr>
              <w:t>-</w:t>
            </w:r>
          </w:p>
        </w:tc>
      </w:tr>
      <w:tr w:rsidR="00F86F65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Default="00F86F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Default="00F86F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Pr="00480085" w:rsidRDefault="00F86F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Default="004D5C7F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3613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Default="004D5C7F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Default="004D5C7F" w:rsidP="008C6AD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sz w:val="32"/>
                <w:szCs w:val="32"/>
              </w:rPr>
              <w:t>-   117.150,</w:t>
            </w:r>
            <w:proofErr w:type="gramEnd"/>
            <w:r>
              <w:rPr>
                <w:rFonts w:ascii="Arial" w:eastAsia="Arial" w:hAnsi="Arial" w:cs="Arial"/>
                <w:sz w:val="32"/>
                <w:szCs w:val="32"/>
              </w:rPr>
              <w:t>-</w:t>
            </w:r>
          </w:p>
        </w:tc>
      </w:tr>
      <w:tr w:rsidR="006B33FB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6B33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6B33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Pr="00480085" w:rsidRDefault="006B33FB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4D5C7F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3613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4D5C7F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4D5C7F" w:rsidP="008C6AD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sz w:val="32"/>
                <w:szCs w:val="32"/>
              </w:rPr>
              <w:t>-   393.903,</w:t>
            </w:r>
            <w:proofErr w:type="gramEnd"/>
            <w:r>
              <w:rPr>
                <w:rFonts w:ascii="Arial" w:eastAsia="Arial" w:hAnsi="Arial" w:cs="Arial"/>
                <w:sz w:val="32"/>
                <w:szCs w:val="32"/>
              </w:rPr>
              <w:t>-</w:t>
            </w:r>
          </w:p>
        </w:tc>
      </w:tr>
      <w:tr w:rsidR="006B33FB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6B33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6B33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Pr="00480085" w:rsidRDefault="006B33FB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4D5C7F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3722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4D5C7F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4D5C7F" w:rsidP="008C6AD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sz w:val="32"/>
                <w:szCs w:val="32"/>
              </w:rPr>
              <w:t>-     31.572,02</w:t>
            </w:r>
            <w:proofErr w:type="gramEnd"/>
          </w:p>
        </w:tc>
      </w:tr>
      <w:tr w:rsidR="006B33FB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6B33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6B33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Pr="00480085" w:rsidRDefault="006B33FB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4D5C7F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3723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4D5C7F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4D5C7F" w:rsidP="008C6AD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sz w:val="32"/>
                <w:szCs w:val="32"/>
              </w:rPr>
              <w:t>+      4.455,20</w:t>
            </w:r>
            <w:proofErr w:type="gramEnd"/>
          </w:p>
        </w:tc>
      </w:tr>
      <w:tr w:rsidR="006B33FB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6B33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6B33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Pr="00480085" w:rsidRDefault="006B33FB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4D5C7F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3745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4D5C7F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4D5C7F" w:rsidP="008C6AD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sz w:val="32"/>
                <w:szCs w:val="32"/>
              </w:rPr>
              <w:t>-     30.540,22</w:t>
            </w:r>
            <w:proofErr w:type="gramEnd"/>
          </w:p>
        </w:tc>
      </w:tr>
      <w:tr w:rsidR="006B33FB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6B33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6B33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Pr="00480085" w:rsidRDefault="006B33FB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4D5C7F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3745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4D5C7F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4D5C7F" w:rsidP="008C6AD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sz w:val="32"/>
                <w:szCs w:val="32"/>
              </w:rPr>
              <w:t>-     20.426,</w:t>
            </w:r>
            <w:proofErr w:type="gramEnd"/>
            <w:r>
              <w:rPr>
                <w:rFonts w:ascii="Arial" w:eastAsia="Arial" w:hAnsi="Arial" w:cs="Arial"/>
                <w:sz w:val="32"/>
                <w:szCs w:val="32"/>
              </w:rPr>
              <w:t>-</w:t>
            </w:r>
          </w:p>
        </w:tc>
      </w:tr>
      <w:tr w:rsidR="006B33FB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6B33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6B33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Pr="00480085" w:rsidRDefault="006B33FB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4D5C7F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5512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4D5C7F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5222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4D5C7F" w:rsidP="008C6AD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sz w:val="32"/>
                <w:szCs w:val="32"/>
              </w:rPr>
              <w:t>-   134.300,</w:t>
            </w:r>
            <w:proofErr w:type="gramEnd"/>
            <w:r>
              <w:rPr>
                <w:rFonts w:ascii="Arial" w:eastAsia="Arial" w:hAnsi="Arial" w:cs="Arial"/>
                <w:sz w:val="32"/>
                <w:szCs w:val="32"/>
              </w:rPr>
              <w:t>-</w:t>
            </w:r>
          </w:p>
        </w:tc>
      </w:tr>
      <w:tr w:rsidR="00FE1B9D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FE1B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FE1B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Pr="00480085" w:rsidRDefault="00FE1B9D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4D5C7F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6112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4D5C7F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5023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4D5C7F" w:rsidP="008C6AD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sz w:val="32"/>
                <w:szCs w:val="32"/>
              </w:rPr>
              <w:t>+    19.450,</w:t>
            </w:r>
            <w:proofErr w:type="gramEnd"/>
            <w:r>
              <w:rPr>
                <w:rFonts w:ascii="Arial" w:eastAsia="Arial" w:hAnsi="Arial" w:cs="Arial"/>
                <w:sz w:val="32"/>
                <w:szCs w:val="32"/>
              </w:rPr>
              <w:t>-</w:t>
            </w:r>
          </w:p>
        </w:tc>
      </w:tr>
      <w:tr w:rsidR="00FE1B9D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FE1B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FE1B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Pr="00480085" w:rsidRDefault="00FE1B9D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4D5C7F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6112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4D5C7F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5032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4D5C7F" w:rsidP="008C6AD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sz w:val="32"/>
                <w:szCs w:val="32"/>
              </w:rPr>
              <w:t>+          780,</w:t>
            </w:r>
            <w:proofErr w:type="gramEnd"/>
            <w:r>
              <w:rPr>
                <w:rFonts w:ascii="Arial" w:eastAsia="Arial" w:hAnsi="Arial" w:cs="Arial"/>
                <w:sz w:val="32"/>
                <w:szCs w:val="32"/>
              </w:rPr>
              <w:t>-</w:t>
            </w:r>
          </w:p>
        </w:tc>
      </w:tr>
      <w:tr w:rsidR="00FE1B9D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FE1B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FE1B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Pr="00480085" w:rsidRDefault="00FE1B9D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4D5C7F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6171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4D5C7F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5031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4D5C7F" w:rsidP="008C6AD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sz w:val="32"/>
                <w:szCs w:val="32"/>
              </w:rPr>
              <w:t>+       2.572,</w:t>
            </w:r>
            <w:proofErr w:type="gramEnd"/>
            <w:r>
              <w:rPr>
                <w:rFonts w:ascii="Arial" w:eastAsia="Arial" w:hAnsi="Arial" w:cs="Arial"/>
                <w:sz w:val="32"/>
                <w:szCs w:val="32"/>
              </w:rPr>
              <w:t>-</w:t>
            </w:r>
          </w:p>
        </w:tc>
      </w:tr>
      <w:tr w:rsidR="00FE1B9D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FE1B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FE1B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Pr="00480085" w:rsidRDefault="00FE1B9D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4D5C7F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6171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4D5C7F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4D5C7F" w:rsidP="008C6AD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sz w:val="32"/>
                <w:szCs w:val="32"/>
              </w:rPr>
              <w:t>+    22.119,17</w:t>
            </w:r>
            <w:proofErr w:type="gramEnd"/>
          </w:p>
        </w:tc>
      </w:tr>
      <w:tr w:rsidR="00FE1B9D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FE1B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FE1B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Pr="00480085" w:rsidRDefault="00FE1B9D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4D5C7F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6171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4D5C7F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4D5C7F" w:rsidP="008C6AD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sz w:val="32"/>
                <w:szCs w:val="32"/>
              </w:rPr>
              <w:t>+      1.947,92</w:t>
            </w:r>
            <w:proofErr w:type="gramEnd"/>
          </w:p>
        </w:tc>
      </w:tr>
      <w:tr w:rsidR="00FE1B9D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FE1B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FE1B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Pr="00480085" w:rsidRDefault="00FE1B9D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4D5C7F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6171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4D5C7F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5153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4D5C7F" w:rsidP="008C6AD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sz w:val="32"/>
                <w:szCs w:val="32"/>
              </w:rPr>
              <w:t>+      1.422,31</w:t>
            </w:r>
            <w:proofErr w:type="gramEnd"/>
          </w:p>
        </w:tc>
      </w:tr>
      <w:tr w:rsidR="00FE1B9D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FE1B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FE1B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Pr="00480085" w:rsidRDefault="00FE1B9D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4D5C7F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6171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4D5C7F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5161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4D5C7F" w:rsidP="008C6AD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sz w:val="32"/>
                <w:szCs w:val="32"/>
              </w:rPr>
              <w:t>+            60,</w:t>
            </w:r>
            <w:proofErr w:type="gramEnd"/>
            <w:r>
              <w:rPr>
                <w:rFonts w:ascii="Arial" w:eastAsia="Arial" w:hAnsi="Arial" w:cs="Arial"/>
                <w:sz w:val="32"/>
                <w:szCs w:val="32"/>
              </w:rPr>
              <w:t>-</w:t>
            </w:r>
          </w:p>
        </w:tc>
      </w:tr>
      <w:tr w:rsidR="00FE1B9D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FE1B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FE1B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Pr="00480085" w:rsidRDefault="00FE1B9D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4D5C7F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6171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4D5C7F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5168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4D5C7F" w:rsidP="008C6AD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sz w:val="32"/>
                <w:szCs w:val="32"/>
              </w:rPr>
              <w:t>+    17.993,40</w:t>
            </w:r>
            <w:proofErr w:type="gramEnd"/>
          </w:p>
        </w:tc>
      </w:tr>
      <w:tr w:rsidR="00FE1B9D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FE1B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FE1B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Pr="00480085" w:rsidRDefault="00FE1B9D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4D5C7F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6171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4D5C7F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5229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4D5C7F" w:rsidP="008C6AD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sz w:val="32"/>
                <w:szCs w:val="32"/>
              </w:rPr>
              <w:t>-    100.000,</w:t>
            </w:r>
            <w:proofErr w:type="gramEnd"/>
            <w:r>
              <w:rPr>
                <w:rFonts w:ascii="Arial" w:eastAsia="Arial" w:hAnsi="Arial" w:cs="Arial"/>
                <w:sz w:val="32"/>
                <w:szCs w:val="32"/>
              </w:rPr>
              <w:t>-</w:t>
            </w:r>
          </w:p>
        </w:tc>
      </w:tr>
      <w:tr w:rsidR="00FE1B9D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FE1B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FE1B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Pr="00480085" w:rsidRDefault="00FE1B9D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4D5C7F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6171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4D5C7F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6121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9D" w:rsidRDefault="004D5C7F" w:rsidP="008C6AD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sz w:val="32"/>
                <w:szCs w:val="32"/>
              </w:rPr>
              <w:t>+   728.838,</w:t>
            </w:r>
            <w:proofErr w:type="gramEnd"/>
            <w:r>
              <w:rPr>
                <w:rFonts w:ascii="Arial" w:eastAsia="Arial" w:hAnsi="Arial" w:cs="Arial"/>
                <w:sz w:val="32"/>
                <w:szCs w:val="32"/>
              </w:rPr>
              <w:t>-</w:t>
            </w:r>
          </w:p>
        </w:tc>
      </w:tr>
      <w:tr w:rsidR="004D5C7F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C7F" w:rsidRDefault="004D5C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C7F" w:rsidRDefault="004D5C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C7F" w:rsidRPr="00480085" w:rsidRDefault="004D5C7F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C7F" w:rsidRDefault="004D5C7F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6320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C7F" w:rsidRDefault="004D5C7F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5163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C7F" w:rsidRDefault="004D5C7F" w:rsidP="008C6AD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sz w:val="32"/>
                <w:szCs w:val="32"/>
              </w:rPr>
              <w:t>-        1.010,76</w:t>
            </w:r>
            <w:proofErr w:type="gramEnd"/>
          </w:p>
        </w:tc>
      </w:tr>
    </w:tbl>
    <w:p w:rsidR="00606173" w:rsidRDefault="00AC1206">
      <w:pPr>
        <w:spacing w:after="0" w:line="240" w:lineRule="auto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</w:t>
      </w:r>
    </w:p>
    <w:p w:rsidR="00606173" w:rsidRDefault="004D5C7F" w:rsidP="009D5652">
      <w:pPr>
        <w:spacing w:after="0" w:line="240" w:lineRule="auto"/>
        <w:ind w:left="5664" w:firstLine="708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     </w:t>
      </w:r>
      <w:bookmarkStart w:id="0" w:name="_GoBack"/>
      <w:bookmarkEnd w:id="0"/>
      <w:r w:rsidR="009D5652">
        <w:rPr>
          <w:rFonts w:ascii="Arial" w:eastAsia="Arial" w:hAnsi="Arial" w:cs="Arial"/>
          <w:sz w:val="32"/>
        </w:rPr>
        <w:t xml:space="preserve">    </w:t>
      </w:r>
      <w:r>
        <w:rPr>
          <w:rFonts w:ascii="Arial" w:eastAsia="Arial" w:hAnsi="Arial" w:cs="Arial"/>
          <w:sz w:val="32"/>
        </w:rPr>
        <w:t>0,-</w:t>
      </w:r>
    </w:p>
    <w:p w:rsidR="001B05B9" w:rsidRDefault="001B05B9" w:rsidP="009D5652">
      <w:pPr>
        <w:spacing w:after="0" w:line="240" w:lineRule="auto"/>
        <w:rPr>
          <w:rFonts w:ascii="Arial" w:eastAsia="Arial" w:hAnsi="Arial" w:cs="Arial"/>
          <w:sz w:val="24"/>
        </w:rPr>
      </w:pPr>
    </w:p>
    <w:p w:rsidR="009D5652" w:rsidRPr="009D5652" w:rsidRDefault="00A40399" w:rsidP="009D5652">
      <w:pPr>
        <w:spacing w:after="0" w:line="240" w:lineRule="auto"/>
        <w:rPr>
          <w:rFonts w:ascii="Arial" w:eastAsia="Arial" w:hAnsi="Arial" w:cs="Arial"/>
          <w:sz w:val="32"/>
        </w:rPr>
      </w:pPr>
      <w:proofErr w:type="gramStart"/>
      <w:r>
        <w:rPr>
          <w:rFonts w:ascii="Arial" w:eastAsia="Arial" w:hAnsi="Arial" w:cs="Arial"/>
          <w:sz w:val="24"/>
        </w:rPr>
        <w:t xml:space="preserve">Datum :   </w:t>
      </w:r>
      <w:r w:rsidR="00AA4B09">
        <w:rPr>
          <w:rFonts w:ascii="Arial" w:eastAsia="Arial" w:hAnsi="Arial" w:cs="Arial"/>
          <w:sz w:val="24"/>
        </w:rPr>
        <w:t>31.12</w:t>
      </w:r>
      <w:r w:rsidR="00C73B09">
        <w:rPr>
          <w:rFonts w:ascii="Arial" w:eastAsia="Arial" w:hAnsi="Arial" w:cs="Arial"/>
          <w:sz w:val="24"/>
        </w:rPr>
        <w:t>.2019</w:t>
      </w:r>
      <w:proofErr w:type="gramEnd"/>
      <w:r w:rsidR="009D5652">
        <w:rPr>
          <w:rFonts w:ascii="Arial" w:eastAsia="Arial" w:hAnsi="Arial" w:cs="Arial"/>
          <w:sz w:val="24"/>
        </w:rPr>
        <w:tab/>
      </w:r>
      <w:r w:rsidR="009D5652">
        <w:rPr>
          <w:rFonts w:ascii="Arial" w:eastAsia="Arial" w:hAnsi="Arial" w:cs="Arial"/>
          <w:sz w:val="24"/>
        </w:rPr>
        <w:tab/>
      </w:r>
      <w:r w:rsidR="009D5652">
        <w:rPr>
          <w:rFonts w:ascii="Arial" w:eastAsia="Arial" w:hAnsi="Arial" w:cs="Arial"/>
          <w:sz w:val="24"/>
        </w:rPr>
        <w:tab/>
      </w:r>
      <w:r w:rsidR="009D5652">
        <w:rPr>
          <w:rFonts w:ascii="Arial" w:eastAsia="Arial" w:hAnsi="Arial" w:cs="Arial"/>
          <w:sz w:val="24"/>
        </w:rPr>
        <w:tab/>
        <w:t>Podpis : Věra Kubátová</w:t>
      </w:r>
    </w:p>
    <w:sectPr w:rsidR="009D5652" w:rsidRPr="009D5652" w:rsidSect="00FF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76BE"/>
    <w:multiLevelType w:val="hybridMultilevel"/>
    <w:tmpl w:val="B9FEE248"/>
    <w:lvl w:ilvl="0" w:tplc="88269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E0723"/>
    <w:multiLevelType w:val="hybridMultilevel"/>
    <w:tmpl w:val="0680B254"/>
    <w:lvl w:ilvl="0" w:tplc="BCD24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C48E3"/>
    <w:multiLevelType w:val="hybridMultilevel"/>
    <w:tmpl w:val="A17E02AC"/>
    <w:lvl w:ilvl="0" w:tplc="9BEE60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26598"/>
    <w:multiLevelType w:val="hybridMultilevel"/>
    <w:tmpl w:val="2DC8AE56"/>
    <w:lvl w:ilvl="0" w:tplc="1D1AB1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36190"/>
    <w:multiLevelType w:val="hybridMultilevel"/>
    <w:tmpl w:val="EC02C346"/>
    <w:lvl w:ilvl="0" w:tplc="A77CF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6173"/>
    <w:rsid w:val="00010EBC"/>
    <w:rsid w:val="000A7AFD"/>
    <w:rsid w:val="000C1FF2"/>
    <w:rsid w:val="000D4DDE"/>
    <w:rsid w:val="00141B9E"/>
    <w:rsid w:val="001A117A"/>
    <w:rsid w:val="001B05B9"/>
    <w:rsid w:val="00201D57"/>
    <w:rsid w:val="00281CD4"/>
    <w:rsid w:val="002913A5"/>
    <w:rsid w:val="002E4CEF"/>
    <w:rsid w:val="003A0ABE"/>
    <w:rsid w:val="00480085"/>
    <w:rsid w:val="004970FD"/>
    <w:rsid w:val="004D5C7F"/>
    <w:rsid w:val="00606173"/>
    <w:rsid w:val="0062282B"/>
    <w:rsid w:val="0062475F"/>
    <w:rsid w:val="006476B6"/>
    <w:rsid w:val="006B33FB"/>
    <w:rsid w:val="00704120"/>
    <w:rsid w:val="00735344"/>
    <w:rsid w:val="007508DB"/>
    <w:rsid w:val="00864372"/>
    <w:rsid w:val="008B5E9E"/>
    <w:rsid w:val="008C2260"/>
    <w:rsid w:val="008C6AD9"/>
    <w:rsid w:val="008D275E"/>
    <w:rsid w:val="00912530"/>
    <w:rsid w:val="00920943"/>
    <w:rsid w:val="00935A2E"/>
    <w:rsid w:val="00945BB9"/>
    <w:rsid w:val="00953CE4"/>
    <w:rsid w:val="009C4ADE"/>
    <w:rsid w:val="009D5652"/>
    <w:rsid w:val="00A12FAA"/>
    <w:rsid w:val="00A40399"/>
    <w:rsid w:val="00AA4B09"/>
    <w:rsid w:val="00AB6386"/>
    <w:rsid w:val="00AC1206"/>
    <w:rsid w:val="00AD6744"/>
    <w:rsid w:val="00B96C0E"/>
    <w:rsid w:val="00BE6892"/>
    <w:rsid w:val="00BF040A"/>
    <w:rsid w:val="00C73B09"/>
    <w:rsid w:val="00C94D54"/>
    <w:rsid w:val="00CC03A5"/>
    <w:rsid w:val="00D17369"/>
    <w:rsid w:val="00D2508B"/>
    <w:rsid w:val="00D773AF"/>
    <w:rsid w:val="00DC7F1F"/>
    <w:rsid w:val="00EE245C"/>
    <w:rsid w:val="00F41D58"/>
    <w:rsid w:val="00F86F65"/>
    <w:rsid w:val="00FC58BE"/>
    <w:rsid w:val="00FE1B9D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4384"/>
  <w15:docId w15:val="{027680C5-E74C-4949-B526-72684ED7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B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0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Kubátová Věra DiS. (UPS-MBB)</cp:lastModifiedBy>
  <cp:revision>55</cp:revision>
  <dcterms:created xsi:type="dcterms:W3CDTF">2018-06-05T12:57:00Z</dcterms:created>
  <dcterms:modified xsi:type="dcterms:W3CDTF">2020-01-22T11:36:00Z</dcterms:modified>
</cp:coreProperties>
</file>